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75" w:rsidRDefault="00D80050">
      <w:pPr>
        <w:ind w:left="75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18.55pt;height:22.15pt;mso-position-horizontal-relative:char;mso-position-vertical-relative:line" coordsize="371,443">
            <v:shape id="_x0000_s1033" style="position:absolute;width:371;height:443" coordsize="371,443" o:spt="100" adj="0,,0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55085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20"/>
          <w:sz w:val="20"/>
        </w:rPr>
      </w:r>
      <w:r>
        <w:rPr>
          <w:rFonts w:ascii="Times New Roman"/>
          <w:spacing w:val="20"/>
          <w:sz w:val="20"/>
        </w:rPr>
        <w:pict>
          <v:group id="_x0000_s1030" style="width:18.95pt;height:22.15pt;mso-position-horizontal-relative:char;mso-position-vertical-relative:line" coordsize="379,443">
            <v:shape id="_x0000_s1031" style="position:absolute;width:379;height:443" coordsize="379,443" o:spt="100" adj="0,,0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r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55085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13"/>
          <w:sz w:val="20"/>
        </w:rPr>
      </w:r>
      <w:r>
        <w:rPr>
          <w:rFonts w:ascii="Times New Roman"/>
          <w:spacing w:val="13"/>
          <w:sz w:val="20"/>
        </w:rPr>
        <w:pict>
          <v:group id="_x0000_s1028" style="width:15.65pt;height:22.15pt;mso-position-horizontal-relative:char;mso-position-vertical-relative:line" coordsize="313,443">
            <v:shape id="_x0000_s1029" style="position:absolute;width:313;height:443" coordsize="313,443" path="m312,l55,,43,1,,53,,389r43,52l55,442r257,l312,370r-215,l97,252r188,l285,181r-188,l97,72r215,l312,xe" fillcolor="black" stroked="f">
              <v:path arrowok="t"/>
            </v:shape>
            <w10:wrap type="none"/>
            <w10:anchorlock/>
          </v:group>
        </w:pict>
      </w:r>
      <w:r w:rsidR="00555085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22"/>
          <w:sz w:val="20"/>
        </w:rPr>
      </w:r>
      <w:r>
        <w:rPr>
          <w:rFonts w:ascii="Times New Roman"/>
          <w:spacing w:val="22"/>
          <w:sz w:val="20"/>
        </w:rPr>
        <w:pict>
          <v:group id="_x0000_s1026" style="width:23.25pt;height:22.3pt;mso-position-horizontal-relative:char;mso-position-vertical-relative:line" coordsize="465,446">
            <v:shape id="_x0000_s1027" style="position:absolute;width:465;height:446" coordsize="465,446" o:spt="100" adj="0,,0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70075" w:rsidRDefault="00470075">
      <w:pPr>
        <w:pStyle w:val="Textoindependiente"/>
        <w:rPr>
          <w:rFonts w:ascii="Times New Roman"/>
          <w:b w:val="0"/>
          <w:sz w:val="20"/>
        </w:rPr>
      </w:pPr>
    </w:p>
    <w:p w:rsidR="00470075" w:rsidRDefault="00470075">
      <w:pPr>
        <w:pStyle w:val="Textoindependiente"/>
        <w:rPr>
          <w:rFonts w:ascii="Times New Roman"/>
          <w:b w:val="0"/>
          <w:sz w:val="20"/>
        </w:rPr>
      </w:pPr>
    </w:p>
    <w:p w:rsidR="00470075" w:rsidRPr="009620E3" w:rsidRDefault="00555085">
      <w:pPr>
        <w:pStyle w:val="Textoindependiente"/>
        <w:spacing w:before="194"/>
        <w:ind w:left="3028"/>
        <w:rPr>
          <w:rFonts w:ascii="NewJuneBook" w:hAnsi="NewJuneBook"/>
        </w:rPr>
      </w:pPr>
      <w:proofErr w:type="spellStart"/>
      <w:r w:rsidRPr="009620E3">
        <w:rPr>
          <w:rFonts w:ascii="NewJuneBook" w:hAnsi="NewJuneBook"/>
        </w:rPr>
        <w:t>Fondo</w:t>
      </w:r>
      <w:proofErr w:type="spellEnd"/>
      <w:r w:rsidRPr="009620E3">
        <w:rPr>
          <w:rFonts w:ascii="NewJuneBook" w:hAnsi="NewJuneBook"/>
        </w:rPr>
        <w:t xml:space="preserve"> de </w:t>
      </w:r>
      <w:proofErr w:type="spellStart"/>
      <w:r w:rsidRPr="009620E3">
        <w:rPr>
          <w:rFonts w:ascii="NewJuneBook" w:hAnsi="NewJuneBook"/>
        </w:rPr>
        <w:t>Becas</w:t>
      </w:r>
      <w:proofErr w:type="spellEnd"/>
      <w:r w:rsidRPr="009620E3">
        <w:rPr>
          <w:rFonts w:ascii="NewJuneBook" w:hAnsi="NewJuneBook"/>
        </w:rPr>
        <w:t xml:space="preserve"> </w:t>
      </w:r>
      <w:proofErr w:type="spellStart"/>
      <w:r w:rsidRPr="009620E3">
        <w:rPr>
          <w:rFonts w:ascii="NewJuneBook" w:hAnsi="NewJuneBook"/>
        </w:rPr>
        <w:t>ReconoceR</w:t>
      </w:r>
      <w:proofErr w:type="spellEnd"/>
    </w:p>
    <w:p w:rsidR="00470075" w:rsidRPr="009620E3" w:rsidRDefault="00470075">
      <w:pPr>
        <w:rPr>
          <w:rFonts w:ascii="NewJuneBook" w:hAnsi="NewJuneBook"/>
          <w:b/>
          <w:sz w:val="20"/>
        </w:rPr>
      </w:pPr>
    </w:p>
    <w:p w:rsidR="00470075" w:rsidRPr="009620E3" w:rsidRDefault="00470075">
      <w:pPr>
        <w:spacing w:before="1" w:after="1"/>
        <w:rPr>
          <w:rFonts w:ascii="NewJuneBook" w:hAnsi="NewJuneBook"/>
          <w:b/>
          <w:sz w:val="14"/>
        </w:rPr>
      </w:pPr>
    </w:p>
    <w:tbl>
      <w:tblPr>
        <w:tblStyle w:val="TableNormal"/>
        <w:tblW w:w="9832" w:type="dxa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056"/>
        <w:gridCol w:w="1166"/>
      </w:tblGrid>
      <w:tr w:rsidR="00470075" w:rsidRPr="009620E3" w:rsidTr="00334AD0">
        <w:trPr>
          <w:trHeight w:val="300"/>
        </w:trPr>
        <w:tc>
          <w:tcPr>
            <w:tcW w:w="1610" w:type="dxa"/>
            <w:shd w:val="clear" w:color="auto" w:fill="0D0D0D" w:themeFill="text1" w:themeFillTint="F2"/>
            <w:vAlign w:val="center"/>
          </w:tcPr>
          <w:p w:rsidR="00470075" w:rsidRPr="009620E3" w:rsidRDefault="00555085" w:rsidP="009620E3">
            <w:pPr>
              <w:pStyle w:val="TableParagraph"/>
              <w:spacing w:before="34"/>
              <w:ind w:left="295"/>
              <w:jc w:val="center"/>
              <w:rPr>
                <w:rFonts w:ascii="NewJuneBook" w:hAnsi="NewJuneBook"/>
                <w:b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Concepto</w:t>
            </w:r>
            <w:proofErr w:type="spellEnd"/>
          </w:p>
        </w:tc>
        <w:tc>
          <w:tcPr>
            <w:tcW w:w="7056" w:type="dxa"/>
            <w:shd w:val="clear" w:color="auto" w:fill="0D0D0D" w:themeFill="text1" w:themeFillTint="F2"/>
            <w:vAlign w:val="center"/>
          </w:tcPr>
          <w:p w:rsidR="00470075" w:rsidRPr="009620E3" w:rsidRDefault="00334AD0" w:rsidP="00334AD0">
            <w:pPr>
              <w:pStyle w:val="TableParagraph"/>
              <w:spacing w:before="34"/>
              <w:ind w:right="2933"/>
              <w:jc w:val="center"/>
              <w:rPr>
                <w:rFonts w:ascii="NewJuneBook" w:hAnsi="NewJuneBook"/>
                <w:b/>
                <w:sz w:val="20"/>
              </w:rPr>
            </w:pPr>
            <w:r>
              <w:rPr>
                <w:rFonts w:ascii="NewJuneBook" w:hAnsi="NewJuneBook"/>
                <w:b/>
                <w:sz w:val="20"/>
              </w:rPr>
              <w:t xml:space="preserve">                                             </w:t>
            </w:r>
            <w:proofErr w:type="spellStart"/>
            <w:r>
              <w:rPr>
                <w:rFonts w:ascii="NewJuneBook" w:hAnsi="NewJuneBook"/>
                <w:b/>
                <w:sz w:val="20"/>
              </w:rPr>
              <w:t>Especificaciones</w:t>
            </w:r>
            <w:proofErr w:type="spellEnd"/>
          </w:p>
        </w:tc>
        <w:tc>
          <w:tcPr>
            <w:tcW w:w="1166" w:type="dxa"/>
            <w:shd w:val="clear" w:color="auto" w:fill="0D0D0D" w:themeFill="text1" w:themeFillTint="F2"/>
            <w:vAlign w:val="center"/>
          </w:tcPr>
          <w:p w:rsidR="00470075" w:rsidRPr="009620E3" w:rsidRDefault="00555085" w:rsidP="009620E3">
            <w:pPr>
              <w:pStyle w:val="TableParagraph"/>
              <w:spacing w:before="34"/>
              <w:ind w:left="59"/>
              <w:jc w:val="center"/>
              <w:rPr>
                <w:rFonts w:ascii="NewJuneBook" w:hAnsi="NewJuneBook"/>
                <w:b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Entregado</w:t>
            </w:r>
            <w:proofErr w:type="spellEnd"/>
          </w:p>
        </w:tc>
      </w:tr>
      <w:tr w:rsidR="00470075" w:rsidRPr="00D80050" w:rsidTr="00102DAB">
        <w:trPr>
          <w:trHeight w:val="760"/>
        </w:trPr>
        <w:tc>
          <w:tcPr>
            <w:tcW w:w="1610" w:type="dxa"/>
            <w:vAlign w:val="center"/>
          </w:tcPr>
          <w:p w:rsidR="00470075" w:rsidRPr="009620E3" w:rsidRDefault="00470075" w:rsidP="00102DAB">
            <w:pPr>
              <w:pStyle w:val="TableParagraph"/>
              <w:spacing w:before="11"/>
              <w:rPr>
                <w:rFonts w:ascii="NewJuneBook" w:hAnsi="NewJuneBook"/>
                <w:b/>
                <w:sz w:val="21"/>
              </w:rPr>
            </w:pPr>
          </w:p>
          <w:p w:rsidR="00470075" w:rsidRPr="009620E3" w:rsidRDefault="0051568B" w:rsidP="00102DAB">
            <w:pPr>
              <w:pStyle w:val="TableParagraph"/>
              <w:ind w:left="60"/>
              <w:rPr>
                <w:rFonts w:ascii="NewJuneBook" w:hAnsi="NewJuneBook"/>
                <w:b/>
                <w:sz w:val="20"/>
              </w:rPr>
            </w:pPr>
            <w:proofErr w:type="spellStart"/>
            <w:r>
              <w:rPr>
                <w:rFonts w:ascii="NewJuneBook" w:hAnsi="NewJuneBook"/>
                <w:b/>
                <w:sz w:val="20"/>
              </w:rPr>
              <w:t>Aplica</w:t>
            </w:r>
            <w:proofErr w:type="spellEnd"/>
            <w:r>
              <w:rPr>
                <w:rFonts w:ascii="NewJuneBook" w:hAnsi="NewJuneBook"/>
                <w:b/>
                <w:sz w:val="20"/>
              </w:rPr>
              <w:t xml:space="preserve"> </w:t>
            </w:r>
            <w:r w:rsidR="00555085" w:rsidRPr="009620E3">
              <w:rPr>
                <w:rFonts w:ascii="NewJuneBook" w:hAnsi="NewJuneBook"/>
                <w:b/>
                <w:sz w:val="20"/>
              </w:rPr>
              <w:t>para</w:t>
            </w:r>
          </w:p>
        </w:tc>
        <w:tc>
          <w:tcPr>
            <w:tcW w:w="7056" w:type="dxa"/>
            <w:vAlign w:val="center"/>
          </w:tcPr>
          <w:p w:rsidR="00470075" w:rsidRPr="0039060D" w:rsidRDefault="00555085" w:rsidP="00102DAB">
            <w:pPr>
              <w:pStyle w:val="TableParagraph"/>
              <w:spacing w:before="22"/>
              <w:ind w:left="59" w:right="63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Alumnos de nuevo ingreso de profesional, jóvenes migrantes provenientes de México o Centroamérica que no puedan culminar sus estudios en E.U. con pr</w:t>
            </w:r>
            <w:r w:rsidR="0039060D">
              <w:rPr>
                <w:rFonts w:ascii="NewJuneBook" w:hAnsi="NewJuneBook"/>
                <w:sz w:val="20"/>
                <w:lang w:val="es-MX"/>
              </w:rPr>
              <w:t>oblemas políticos o económicos (c</w:t>
            </w:r>
            <w:r w:rsidRPr="0039060D">
              <w:rPr>
                <w:rFonts w:ascii="NewJuneBook" w:hAnsi="NewJuneBook"/>
                <w:sz w:val="20"/>
                <w:lang w:val="es-MX"/>
              </w:rPr>
              <w:t>ualquier carrera).</w:t>
            </w:r>
          </w:p>
        </w:tc>
        <w:tc>
          <w:tcPr>
            <w:tcW w:w="1166" w:type="dxa"/>
          </w:tcPr>
          <w:p w:rsidR="00470075" w:rsidRPr="0039060D" w:rsidRDefault="00470075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470075" w:rsidRPr="00D80050" w:rsidTr="00102DAB">
        <w:trPr>
          <w:trHeight w:val="300"/>
        </w:trPr>
        <w:tc>
          <w:tcPr>
            <w:tcW w:w="1610" w:type="dxa"/>
            <w:vAlign w:val="center"/>
          </w:tcPr>
          <w:p w:rsidR="00470075" w:rsidRPr="0039060D" w:rsidRDefault="00555085" w:rsidP="00102DAB">
            <w:pPr>
              <w:pStyle w:val="TableParagraph"/>
              <w:spacing w:before="34"/>
              <w:ind w:left="60"/>
              <w:rPr>
                <w:rFonts w:ascii="NewJuneBook" w:hAnsi="NewJuneBook"/>
                <w:b/>
                <w:sz w:val="20"/>
                <w:lang w:val="es-MX"/>
              </w:rPr>
            </w:pPr>
            <w:r w:rsidRPr="0039060D">
              <w:rPr>
                <w:rFonts w:ascii="NewJuneBook" w:hAnsi="NewJuneBook"/>
                <w:b/>
                <w:sz w:val="20"/>
                <w:lang w:val="es-MX"/>
              </w:rPr>
              <w:t>Admisión</w:t>
            </w:r>
          </w:p>
        </w:tc>
        <w:tc>
          <w:tcPr>
            <w:tcW w:w="7056" w:type="dxa"/>
            <w:vAlign w:val="center"/>
          </w:tcPr>
          <w:p w:rsidR="00470075" w:rsidRPr="009620E3" w:rsidRDefault="00555085" w:rsidP="00102DAB">
            <w:pPr>
              <w:pStyle w:val="TableParagraph"/>
              <w:spacing w:before="34"/>
              <w:ind w:left="59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Ser admitido por la Universidad de Monterrey.</w:t>
            </w:r>
          </w:p>
        </w:tc>
        <w:tc>
          <w:tcPr>
            <w:tcW w:w="1166" w:type="dxa"/>
          </w:tcPr>
          <w:p w:rsidR="00470075" w:rsidRPr="009620E3" w:rsidRDefault="00470075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470075" w:rsidRPr="00D80050" w:rsidTr="00102DAB">
        <w:trPr>
          <w:trHeight w:val="760"/>
        </w:trPr>
        <w:tc>
          <w:tcPr>
            <w:tcW w:w="1610" w:type="dxa"/>
            <w:vAlign w:val="center"/>
          </w:tcPr>
          <w:p w:rsidR="00470075" w:rsidRPr="009620E3" w:rsidRDefault="00470075" w:rsidP="00102DAB">
            <w:pPr>
              <w:pStyle w:val="TableParagraph"/>
              <w:spacing w:before="11"/>
              <w:rPr>
                <w:rFonts w:ascii="NewJuneBook" w:hAnsi="NewJuneBook"/>
                <w:b/>
                <w:sz w:val="21"/>
                <w:lang w:val="es-MX"/>
              </w:rPr>
            </w:pPr>
          </w:p>
          <w:p w:rsidR="00470075" w:rsidRPr="0039060D" w:rsidRDefault="00555085" w:rsidP="00102DAB">
            <w:pPr>
              <w:pStyle w:val="TableParagraph"/>
              <w:ind w:left="60"/>
              <w:rPr>
                <w:rFonts w:ascii="NewJuneBook" w:hAnsi="NewJuneBook"/>
                <w:b/>
                <w:sz w:val="20"/>
                <w:lang w:val="es-MX"/>
              </w:rPr>
            </w:pPr>
            <w:r w:rsidRPr="0039060D">
              <w:rPr>
                <w:rFonts w:ascii="NewJuneBook" w:hAnsi="NewJuneBook"/>
                <w:b/>
                <w:sz w:val="20"/>
                <w:lang w:val="es-MX"/>
              </w:rPr>
              <w:t>PAA</w:t>
            </w:r>
          </w:p>
        </w:tc>
        <w:tc>
          <w:tcPr>
            <w:tcW w:w="7056" w:type="dxa"/>
            <w:vAlign w:val="center"/>
          </w:tcPr>
          <w:p w:rsidR="00470075" w:rsidRPr="009620E3" w:rsidRDefault="00555085" w:rsidP="003F1C49">
            <w:pPr>
              <w:pStyle w:val="TableParagraph"/>
              <w:spacing w:before="22"/>
              <w:ind w:left="59" w:right="65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1,</w:t>
            </w:r>
            <w:r w:rsidR="003F1C49">
              <w:rPr>
                <w:rFonts w:ascii="NewJuneBook" w:hAnsi="NewJuneBook"/>
                <w:sz w:val="20"/>
                <w:lang w:val="es-MX"/>
              </w:rPr>
              <w:t>2</w:t>
            </w:r>
            <w:r w:rsidRPr="009620E3">
              <w:rPr>
                <w:rFonts w:ascii="NewJuneBook" w:hAnsi="NewJuneBook"/>
                <w:sz w:val="20"/>
                <w:lang w:val="es-MX"/>
              </w:rPr>
              <w:t xml:space="preserve">00 puntos y al menos 450 en una de las áreas. </w:t>
            </w:r>
            <w:r w:rsidR="003F1C49">
              <w:rPr>
                <w:rFonts w:ascii="NewJuneBook" w:hAnsi="NewJuneBook"/>
                <w:sz w:val="20"/>
                <w:lang w:val="es-MX"/>
              </w:rPr>
              <w:t>Para las carreras</w:t>
            </w:r>
            <w:r w:rsidRPr="009620E3">
              <w:rPr>
                <w:rFonts w:ascii="NewJuneBook" w:hAnsi="NewJuneBook"/>
                <w:sz w:val="20"/>
                <w:lang w:val="es-MX"/>
              </w:rPr>
              <w:t xml:space="preserve"> de Médico Cirujano Partero y Médico Cirujano Dentista, se requieren 550</w:t>
            </w:r>
            <w:r w:rsidR="003F1C49">
              <w:rPr>
                <w:rFonts w:ascii="NewJuneBook" w:hAnsi="NewJuneBook"/>
                <w:sz w:val="20"/>
                <w:lang w:val="es-MX"/>
              </w:rPr>
              <w:t xml:space="preserve"> puntos </w:t>
            </w:r>
            <w:r w:rsidRPr="009620E3">
              <w:rPr>
                <w:rFonts w:ascii="NewJuneBook" w:hAnsi="NewJuneBook"/>
                <w:sz w:val="20"/>
                <w:lang w:val="es-MX"/>
              </w:rPr>
              <w:t>en verbal</w:t>
            </w:r>
            <w:r w:rsidR="003F1C49">
              <w:rPr>
                <w:rFonts w:ascii="NewJuneBook" w:hAnsi="NewJuneBook"/>
                <w:sz w:val="20"/>
                <w:lang w:val="es-MX"/>
              </w:rPr>
              <w:t xml:space="preserve"> y 600 en matemáticas</w:t>
            </w:r>
            <w:r w:rsidRPr="009620E3">
              <w:rPr>
                <w:rFonts w:ascii="NewJuneBook" w:hAnsi="NewJuneBook"/>
                <w:sz w:val="20"/>
                <w:lang w:val="es-MX"/>
              </w:rPr>
              <w:t>.</w:t>
            </w:r>
          </w:p>
        </w:tc>
        <w:tc>
          <w:tcPr>
            <w:tcW w:w="1166" w:type="dxa"/>
          </w:tcPr>
          <w:p w:rsidR="00470075" w:rsidRPr="009620E3" w:rsidRDefault="00470075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470075" w:rsidRPr="009620E3" w:rsidTr="00102DAB">
        <w:trPr>
          <w:trHeight w:val="300"/>
        </w:trPr>
        <w:tc>
          <w:tcPr>
            <w:tcW w:w="1610" w:type="dxa"/>
            <w:vAlign w:val="center"/>
          </w:tcPr>
          <w:p w:rsidR="00470075" w:rsidRPr="009620E3" w:rsidRDefault="00555085" w:rsidP="00102DAB">
            <w:pPr>
              <w:pStyle w:val="TableParagraph"/>
              <w:spacing w:before="34"/>
              <w:ind w:left="60"/>
              <w:rPr>
                <w:rFonts w:ascii="NewJuneBook" w:hAnsi="NewJuneBook"/>
                <w:b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Promedio</w:t>
            </w:r>
            <w:proofErr w:type="spellEnd"/>
          </w:p>
        </w:tc>
        <w:tc>
          <w:tcPr>
            <w:tcW w:w="7056" w:type="dxa"/>
            <w:vAlign w:val="center"/>
          </w:tcPr>
          <w:p w:rsidR="00470075" w:rsidRPr="009620E3" w:rsidRDefault="00555085" w:rsidP="00102DAB">
            <w:pPr>
              <w:pStyle w:val="TableParagraph"/>
              <w:spacing w:before="34"/>
              <w:ind w:left="59"/>
              <w:rPr>
                <w:rFonts w:ascii="NewJuneBook" w:hAnsi="NewJuneBook"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sz w:val="20"/>
              </w:rPr>
              <w:t>Promedio</w:t>
            </w:r>
            <w:proofErr w:type="spellEnd"/>
            <w:r w:rsidRPr="009620E3">
              <w:rPr>
                <w:rFonts w:ascii="NewJuneBook" w:hAnsi="NewJuneBook"/>
                <w:sz w:val="20"/>
              </w:rPr>
              <w:t xml:space="preserve"> </w:t>
            </w:r>
            <w:proofErr w:type="spellStart"/>
            <w:r w:rsidRPr="009620E3">
              <w:rPr>
                <w:rFonts w:ascii="NewJuneBook" w:hAnsi="NewJuneBook"/>
                <w:sz w:val="20"/>
              </w:rPr>
              <w:t>mínimo</w:t>
            </w:r>
            <w:proofErr w:type="spellEnd"/>
            <w:r w:rsidRPr="009620E3">
              <w:rPr>
                <w:rFonts w:ascii="NewJuneBook" w:hAnsi="NewJuneBook"/>
                <w:sz w:val="20"/>
              </w:rPr>
              <w:t xml:space="preserve"> de 85.</w:t>
            </w:r>
          </w:p>
        </w:tc>
        <w:tc>
          <w:tcPr>
            <w:tcW w:w="1166" w:type="dxa"/>
          </w:tcPr>
          <w:p w:rsidR="00470075" w:rsidRPr="009620E3" w:rsidRDefault="00470075">
            <w:pPr>
              <w:pStyle w:val="TableParagraph"/>
              <w:rPr>
                <w:rFonts w:ascii="NewJuneBook" w:hAnsi="NewJuneBook"/>
                <w:sz w:val="20"/>
              </w:rPr>
            </w:pPr>
          </w:p>
        </w:tc>
      </w:tr>
      <w:tr w:rsidR="003F1C49" w:rsidRPr="00D80050" w:rsidTr="00102DAB">
        <w:trPr>
          <w:trHeight w:val="300"/>
        </w:trPr>
        <w:tc>
          <w:tcPr>
            <w:tcW w:w="1610" w:type="dxa"/>
            <w:vAlign w:val="center"/>
          </w:tcPr>
          <w:p w:rsidR="003F1C49" w:rsidRPr="005D24C4" w:rsidRDefault="003F1C49" w:rsidP="009B7307">
            <w:pPr>
              <w:pStyle w:val="TableParagraph"/>
              <w:spacing w:before="34"/>
              <w:rPr>
                <w:rFonts w:ascii="NewJuneBook" w:hAnsi="NewJuneBook"/>
                <w:b/>
                <w:sz w:val="20"/>
              </w:rPr>
            </w:pPr>
            <w:r>
              <w:rPr>
                <w:rFonts w:ascii="NewJuneBook" w:hAnsi="NewJuneBook"/>
                <w:b/>
                <w:sz w:val="20"/>
              </w:rPr>
              <w:t xml:space="preserve">TOEFL 500 </w:t>
            </w:r>
            <w:proofErr w:type="spellStart"/>
            <w:r>
              <w:rPr>
                <w:rFonts w:ascii="NewJuneBook" w:hAnsi="NewJuneBook"/>
                <w:b/>
                <w:sz w:val="20"/>
              </w:rPr>
              <w:t>puntos</w:t>
            </w:r>
            <w:proofErr w:type="spellEnd"/>
          </w:p>
        </w:tc>
        <w:tc>
          <w:tcPr>
            <w:tcW w:w="7056" w:type="dxa"/>
            <w:vAlign w:val="center"/>
          </w:tcPr>
          <w:p w:rsidR="003F1C49" w:rsidRPr="007E0C26" w:rsidRDefault="003F1C49" w:rsidP="009B7307">
            <w:pPr>
              <w:pStyle w:val="TableParagraph"/>
              <w:spacing w:before="34"/>
              <w:rPr>
                <w:rFonts w:ascii="NewJuneBook" w:hAnsi="NewJuneBook"/>
                <w:sz w:val="20"/>
                <w:lang w:val="es-MX"/>
              </w:rPr>
            </w:pPr>
            <w:r>
              <w:rPr>
                <w:rFonts w:ascii="NewJuneBook" w:hAnsi="NewJuneBook"/>
                <w:sz w:val="20"/>
                <w:lang w:val="es-MX"/>
              </w:rPr>
              <w:t>Re</w:t>
            </w:r>
            <w:r w:rsidRPr="007E0C26">
              <w:rPr>
                <w:rFonts w:ascii="NewJuneBook" w:hAnsi="NewJuneBook"/>
                <w:sz w:val="20"/>
                <w:lang w:val="es-MX"/>
              </w:rPr>
              <w:t xml:space="preserve">quisito para la Carrera de </w:t>
            </w:r>
            <w:r>
              <w:rPr>
                <w:rFonts w:ascii="NewJuneBook" w:hAnsi="NewJuneBook"/>
                <w:sz w:val="20"/>
                <w:lang w:val="es-MX"/>
              </w:rPr>
              <w:t>Médico Cirujano y Partero.</w:t>
            </w:r>
          </w:p>
        </w:tc>
        <w:tc>
          <w:tcPr>
            <w:tcW w:w="1166" w:type="dxa"/>
          </w:tcPr>
          <w:p w:rsidR="003F1C49" w:rsidRPr="003F1C49" w:rsidRDefault="003F1C49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470075" w:rsidRPr="00D80050" w:rsidTr="00102DAB">
        <w:trPr>
          <w:trHeight w:val="520"/>
        </w:trPr>
        <w:tc>
          <w:tcPr>
            <w:tcW w:w="1610" w:type="dxa"/>
            <w:vAlign w:val="center"/>
          </w:tcPr>
          <w:p w:rsidR="00470075" w:rsidRPr="009620E3" w:rsidRDefault="00555085" w:rsidP="00102DAB">
            <w:pPr>
              <w:pStyle w:val="TableParagraph"/>
              <w:spacing w:before="18"/>
              <w:ind w:left="60" w:right="43"/>
              <w:rPr>
                <w:rFonts w:ascii="NewJuneBook" w:hAnsi="NewJuneBook"/>
                <w:b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Ayuda</w:t>
            </w:r>
            <w:proofErr w:type="spellEnd"/>
            <w:r w:rsidRPr="009620E3">
              <w:rPr>
                <w:rFonts w:ascii="NewJuneBook" w:hAnsi="NewJuneBook"/>
                <w:b/>
                <w:sz w:val="20"/>
              </w:rPr>
              <w:t xml:space="preserve"> </w:t>
            </w:r>
            <w:proofErr w:type="spellStart"/>
            <w:r w:rsidRPr="009620E3">
              <w:rPr>
                <w:rFonts w:ascii="NewJuneBook" w:hAnsi="NewJuneBook"/>
                <w:b/>
                <w:w w:val="95"/>
                <w:sz w:val="20"/>
              </w:rPr>
              <w:t>Financiera</w:t>
            </w:r>
            <w:proofErr w:type="spellEnd"/>
          </w:p>
        </w:tc>
        <w:tc>
          <w:tcPr>
            <w:tcW w:w="7056" w:type="dxa"/>
            <w:vAlign w:val="center"/>
          </w:tcPr>
          <w:p w:rsidR="00470075" w:rsidRPr="009620E3" w:rsidRDefault="00555085" w:rsidP="00102DAB">
            <w:pPr>
              <w:pStyle w:val="TableParagraph"/>
              <w:spacing w:before="138"/>
              <w:ind w:left="59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Solicitud completa de Ayuda Financiera.</w:t>
            </w:r>
          </w:p>
        </w:tc>
        <w:tc>
          <w:tcPr>
            <w:tcW w:w="1166" w:type="dxa"/>
          </w:tcPr>
          <w:p w:rsidR="00470075" w:rsidRPr="009620E3" w:rsidRDefault="00470075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39060D" w:rsidRPr="00D80050" w:rsidTr="00102DAB">
        <w:trPr>
          <w:trHeight w:val="1280"/>
        </w:trPr>
        <w:tc>
          <w:tcPr>
            <w:tcW w:w="1610" w:type="dxa"/>
            <w:vMerge w:val="restart"/>
            <w:vAlign w:val="center"/>
          </w:tcPr>
          <w:p w:rsidR="0039060D" w:rsidRPr="009620E3" w:rsidRDefault="0039060D" w:rsidP="00102DAB">
            <w:pPr>
              <w:pStyle w:val="TableParagraph"/>
              <w:rPr>
                <w:rFonts w:ascii="NewJuneBook" w:hAnsi="NewJuneBook"/>
                <w:b/>
                <w:lang w:val="es-MX"/>
              </w:rPr>
            </w:pPr>
          </w:p>
          <w:p w:rsidR="0039060D" w:rsidRPr="009620E3" w:rsidRDefault="0039060D" w:rsidP="00102DAB">
            <w:pPr>
              <w:pStyle w:val="TableParagraph"/>
              <w:ind w:left="60"/>
              <w:rPr>
                <w:rFonts w:ascii="NewJuneBook" w:hAnsi="NewJuneBook"/>
                <w:b/>
              </w:rPr>
            </w:pPr>
            <w:proofErr w:type="spellStart"/>
            <w:r w:rsidRPr="009620E3">
              <w:rPr>
                <w:rFonts w:ascii="NewJuneBook" w:hAnsi="NewJuneBook"/>
                <w:b/>
              </w:rPr>
              <w:t>Ensayo</w:t>
            </w:r>
            <w:proofErr w:type="spellEnd"/>
            <w:r>
              <w:rPr>
                <w:rFonts w:ascii="NewJuneBook" w:hAnsi="NewJuneBook"/>
                <w:b/>
              </w:rPr>
              <w:t xml:space="preserve"> </w:t>
            </w:r>
          </w:p>
          <w:p w:rsidR="0039060D" w:rsidRPr="009620E3" w:rsidRDefault="0039060D" w:rsidP="00102DAB">
            <w:pPr>
              <w:pStyle w:val="TableParagraph"/>
              <w:spacing w:before="191"/>
              <w:rPr>
                <w:rFonts w:ascii="NewJuneBook" w:hAnsi="NewJuneBook"/>
                <w:b/>
              </w:rPr>
            </w:pPr>
          </w:p>
        </w:tc>
        <w:tc>
          <w:tcPr>
            <w:tcW w:w="7056" w:type="dxa"/>
            <w:vAlign w:val="center"/>
          </w:tcPr>
          <w:p w:rsidR="0039060D" w:rsidRPr="009620E3" w:rsidRDefault="0039060D" w:rsidP="00102DAB">
            <w:pPr>
              <w:pStyle w:val="TableParagraph"/>
              <w:tabs>
                <w:tab w:val="left" w:pos="529"/>
                <w:tab w:val="left" w:pos="1339"/>
                <w:tab w:val="left" w:pos="1802"/>
                <w:tab w:val="left" w:pos="2897"/>
                <w:tab w:val="left" w:pos="3393"/>
                <w:tab w:val="left" w:pos="4230"/>
                <w:tab w:val="left" w:pos="5190"/>
                <w:tab w:val="left" w:pos="6163"/>
                <w:tab w:val="left" w:pos="6974"/>
              </w:tabs>
              <w:spacing w:before="32"/>
              <w:ind w:left="59" w:right="60"/>
              <w:rPr>
                <w:rFonts w:ascii="NewJuneBook" w:hAnsi="NewJuneBook"/>
                <w:b/>
                <w:sz w:val="20"/>
                <w:lang w:val="es-MX"/>
              </w:rPr>
            </w:pPr>
            <w:r w:rsidRPr="009620E3">
              <w:rPr>
                <w:rFonts w:ascii="NewJuneBook" w:hAnsi="NewJuneBook"/>
                <w:b/>
                <w:sz w:val="20"/>
                <w:lang w:val="es-MX"/>
              </w:rPr>
              <w:t xml:space="preserve">Experiencia Vivencial: </w:t>
            </w:r>
          </w:p>
          <w:p w:rsidR="0039060D" w:rsidRPr="009620E3" w:rsidRDefault="0039060D" w:rsidP="00102DAB">
            <w:pPr>
              <w:pStyle w:val="TableParagraph"/>
              <w:tabs>
                <w:tab w:val="left" w:pos="529"/>
                <w:tab w:val="left" w:pos="1339"/>
                <w:tab w:val="left" w:pos="1802"/>
                <w:tab w:val="left" w:pos="2897"/>
                <w:tab w:val="left" w:pos="3393"/>
                <w:tab w:val="left" w:pos="4230"/>
                <w:tab w:val="left" w:pos="5190"/>
                <w:tab w:val="left" w:pos="6163"/>
                <w:tab w:val="left" w:pos="6974"/>
              </w:tabs>
              <w:spacing w:before="32"/>
              <w:ind w:left="59" w:right="60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 xml:space="preserve">Donde demuestres tus aptitudes de desarrollo y comunicación; describiendo una experiencia que ha cambiado tu vida, una persona que admiras o </w:t>
            </w:r>
            <w:proofErr w:type="gramStart"/>
            <w:r w:rsidRPr="009620E3">
              <w:rPr>
                <w:rFonts w:ascii="NewJuneBook" w:hAnsi="NewJuneBook"/>
                <w:sz w:val="20"/>
                <w:lang w:val="es-MX"/>
              </w:rPr>
              <w:t>tu</w:t>
            </w:r>
            <w:proofErr w:type="gramEnd"/>
            <w:r w:rsidRPr="009620E3">
              <w:rPr>
                <w:rFonts w:ascii="NewJuneBook" w:hAnsi="NewJuneBook"/>
                <w:sz w:val="20"/>
                <w:lang w:val="es-MX"/>
              </w:rPr>
              <w:t xml:space="preserve"> opinión respecto a un suceso en particular (se deberá entregar impreso, escrito en computadora</w:t>
            </w:r>
            <w:r w:rsidRPr="009620E3">
              <w:rPr>
                <w:rFonts w:ascii="NewJuneBook" w:hAnsi="NewJuneBook"/>
                <w:lang w:val="es-MX"/>
              </w:rPr>
              <w:t>).</w:t>
            </w:r>
            <w:r w:rsidRPr="009620E3">
              <w:rPr>
                <w:rFonts w:ascii="NewJuneBook" w:hAnsi="NewJuneBook"/>
                <w:sz w:val="20"/>
                <w:lang w:val="es-MX"/>
              </w:rPr>
              <w:t xml:space="preserve"> </w:t>
            </w:r>
          </w:p>
        </w:tc>
        <w:tc>
          <w:tcPr>
            <w:tcW w:w="1166" w:type="dxa"/>
          </w:tcPr>
          <w:p w:rsidR="0039060D" w:rsidRPr="009620E3" w:rsidRDefault="0039060D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39060D" w:rsidRPr="00D80050" w:rsidTr="00102DAB">
        <w:trPr>
          <w:trHeight w:val="520"/>
        </w:trPr>
        <w:tc>
          <w:tcPr>
            <w:tcW w:w="1610" w:type="dxa"/>
            <w:vMerge/>
            <w:vAlign w:val="center"/>
          </w:tcPr>
          <w:p w:rsidR="0039060D" w:rsidRPr="009620E3" w:rsidRDefault="0039060D" w:rsidP="00102DAB">
            <w:pPr>
              <w:pStyle w:val="TableParagraph"/>
              <w:spacing w:before="191"/>
              <w:rPr>
                <w:rFonts w:ascii="NewJuneBook" w:hAnsi="NewJuneBook"/>
                <w:b/>
                <w:lang w:val="es-MX"/>
              </w:rPr>
            </w:pPr>
          </w:p>
        </w:tc>
        <w:tc>
          <w:tcPr>
            <w:tcW w:w="7056" w:type="dxa"/>
            <w:tcBorders>
              <w:bottom w:val="nil"/>
            </w:tcBorders>
            <w:vAlign w:val="center"/>
          </w:tcPr>
          <w:p w:rsidR="0039060D" w:rsidRPr="009620E3" w:rsidRDefault="0039060D" w:rsidP="00102DAB">
            <w:pPr>
              <w:widowControl/>
              <w:tabs>
                <w:tab w:val="left" w:pos="2554"/>
              </w:tabs>
              <w:adjustRightInd w:val="0"/>
              <w:rPr>
                <w:rFonts w:ascii="NewJuneBook" w:hAnsi="NewJuneBook"/>
                <w:b/>
                <w:sz w:val="20"/>
                <w:lang w:val="es-MX"/>
              </w:rPr>
            </w:pPr>
            <w:r w:rsidRPr="009620E3">
              <w:rPr>
                <w:rFonts w:ascii="NewJuneBook" w:hAnsi="NewJuneBook"/>
                <w:b/>
                <w:sz w:val="20"/>
                <w:lang w:val="es-MX"/>
              </w:rPr>
              <w:t xml:space="preserve">Aspiraciones: </w:t>
            </w:r>
            <w:r w:rsidRPr="009620E3">
              <w:rPr>
                <w:rFonts w:ascii="NewJuneBook" w:hAnsi="NewJuneBook"/>
                <w:b/>
                <w:sz w:val="20"/>
                <w:lang w:val="es-MX"/>
              </w:rPr>
              <w:tab/>
            </w:r>
          </w:p>
          <w:p w:rsidR="0039060D" w:rsidRPr="009620E3" w:rsidRDefault="0039060D" w:rsidP="00102DAB">
            <w:pPr>
              <w:widowControl/>
              <w:adjustRightInd w:val="0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¿Cuál es tu interés por cursar estudios profesionales?</w:t>
            </w:r>
          </w:p>
          <w:p w:rsidR="0039060D" w:rsidRPr="009620E3" w:rsidRDefault="0039060D" w:rsidP="00102DAB">
            <w:pPr>
              <w:widowControl/>
              <w:adjustRightInd w:val="0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¿Cuáles son tus aspiraciones de desarrollo profesional?</w:t>
            </w:r>
          </w:p>
          <w:p w:rsidR="0039060D" w:rsidRPr="009620E3" w:rsidRDefault="0039060D" w:rsidP="00102DAB">
            <w:pPr>
              <w:widowControl/>
              <w:adjustRightInd w:val="0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>¿Cómo pretendes contribuir al desarrollo de tu comunidad?</w:t>
            </w:r>
          </w:p>
          <w:p w:rsidR="0039060D" w:rsidRPr="009620E3" w:rsidRDefault="0039060D" w:rsidP="00102DAB">
            <w:pPr>
              <w:pStyle w:val="TableParagraph"/>
              <w:tabs>
                <w:tab w:val="left" w:pos="529"/>
                <w:tab w:val="left" w:pos="1339"/>
                <w:tab w:val="left" w:pos="1802"/>
                <w:tab w:val="left" w:pos="2897"/>
                <w:tab w:val="left" w:pos="3393"/>
                <w:tab w:val="left" w:pos="4230"/>
                <w:tab w:val="left" w:pos="5190"/>
                <w:tab w:val="left" w:pos="6163"/>
                <w:tab w:val="left" w:pos="6974"/>
              </w:tabs>
              <w:spacing w:before="32"/>
              <w:ind w:left="59" w:right="60"/>
              <w:rPr>
                <w:rFonts w:ascii="NewJuneBook" w:hAnsi="NewJuneBook"/>
                <w:sz w:val="20"/>
                <w:lang w:val="es-MX"/>
              </w:rPr>
            </w:pPr>
          </w:p>
        </w:tc>
        <w:tc>
          <w:tcPr>
            <w:tcW w:w="1166" w:type="dxa"/>
          </w:tcPr>
          <w:p w:rsidR="0039060D" w:rsidRPr="009620E3" w:rsidRDefault="0039060D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D80050" w:rsidRPr="00D80050" w:rsidTr="00102DAB">
        <w:trPr>
          <w:trHeight w:val="520"/>
        </w:trPr>
        <w:tc>
          <w:tcPr>
            <w:tcW w:w="1610" w:type="dxa"/>
            <w:vAlign w:val="center"/>
          </w:tcPr>
          <w:p w:rsidR="00D80050" w:rsidRPr="009620E3" w:rsidRDefault="00D80050" w:rsidP="00102DAB">
            <w:pPr>
              <w:pStyle w:val="TableParagraph"/>
              <w:spacing w:before="191"/>
              <w:rPr>
                <w:rFonts w:ascii="NewJuneBook" w:hAnsi="NewJuneBook"/>
                <w:b/>
                <w:lang w:val="es-MX"/>
              </w:rPr>
            </w:pPr>
            <w:r>
              <w:rPr>
                <w:rFonts w:ascii="NewJuneBook" w:hAnsi="NewJuneBook"/>
                <w:b/>
                <w:lang w:val="es-MX"/>
              </w:rPr>
              <w:t xml:space="preserve">Carta </w:t>
            </w:r>
            <w:proofErr w:type="spellStart"/>
            <w:r>
              <w:rPr>
                <w:rFonts w:ascii="NewJuneBook" w:hAnsi="NewJuneBook"/>
                <w:b/>
                <w:lang w:val="es-MX"/>
              </w:rPr>
              <w:t>compromoso</w:t>
            </w:r>
            <w:proofErr w:type="spellEnd"/>
            <w:r>
              <w:rPr>
                <w:rFonts w:ascii="NewJuneBook" w:hAnsi="NewJuneBook"/>
                <w:b/>
                <w:lang w:val="es-MX"/>
              </w:rPr>
              <w:t xml:space="preserve"> migratorio</w:t>
            </w:r>
          </w:p>
        </w:tc>
        <w:tc>
          <w:tcPr>
            <w:tcW w:w="7056" w:type="dxa"/>
            <w:tcBorders>
              <w:bottom w:val="nil"/>
            </w:tcBorders>
            <w:vAlign w:val="center"/>
          </w:tcPr>
          <w:p w:rsidR="00D80050" w:rsidRPr="009620E3" w:rsidRDefault="00D80050" w:rsidP="00102DAB">
            <w:pPr>
              <w:widowControl/>
              <w:tabs>
                <w:tab w:val="left" w:pos="2554"/>
              </w:tabs>
              <w:adjustRightInd w:val="0"/>
              <w:rPr>
                <w:rFonts w:ascii="NewJuneBook" w:hAnsi="NewJuneBook"/>
                <w:b/>
                <w:sz w:val="20"/>
                <w:lang w:val="es-MX"/>
              </w:rPr>
            </w:pPr>
            <w:r w:rsidRPr="00D80050">
              <w:rPr>
                <w:rFonts w:ascii="NewJuneBook" w:hAnsi="NewJuneBook"/>
                <w:sz w:val="20"/>
                <w:lang w:val="es-MX"/>
              </w:rPr>
              <w:t>Entregar Carta compromiso migratorio firmada</w:t>
            </w:r>
          </w:p>
        </w:tc>
        <w:tc>
          <w:tcPr>
            <w:tcW w:w="1166" w:type="dxa"/>
          </w:tcPr>
          <w:p w:rsidR="00D80050" w:rsidRPr="009620E3" w:rsidRDefault="00D80050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470075" w:rsidRPr="00D80050" w:rsidTr="00102DAB">
        <w:trPr>
          <w:trHeight w:val="1280"/>
        </w:trPr>
        <w:tc>
          <w:tcPr>
            <w:tcW w:w="1610" w:type="dxa"/>
            <w:vAlign w:val="center"/>
          </w:tcPr>
          <w:p w:rsidR="00470075" w:rsidRPr="009620E3" w:rsidRDefault="00555085" w:rsidP="00102DAB">
            <w:pPr>
              <w:pStyle w:val="TableParagraph"/>
              <w:ind w:left="60" w:right="43"/>
              <w:rPr>
                <w:rFonts w:ascii="NewJuneBook" w:hAnsi="NewJuneBook"/>
                <w:b/>
                <w:sz w:val="20"/>
              </w:rPr>
            </w:pP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Formato</w:t>
            </w:r>
            <w:proofErr w:type="spellEnd"/>
            <w:r w:rsidRPr="009620E3">
              <w:rPr>
                <w:rFonts w:ascii="NewJuneBook" w:hAnsi="NewJuneBook"/>
                <w:b/>
                <w:sz w:val="20"/>
              </w:rPr>
              <w:t xml:space="preserve"> </w:t>
            </w: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Confidencial</w:t>
            </w:r>
            <w:proofErr w:type="spellEnd"/>
            <w:r w:rsidRPr="009620E3">
              <w:rPr>
                <w:rFonts w:ascii="NewJuneBook" w:hAnsi="NewJuneBook"/>
                <w:b/>
                <w:sz w:val="20"/>
              </w:rPr>
              <w:t xml:space="preserve"> de </w:t>
            </w:r>
            <w:proofErr w:type="spellStart"/>
            <w:r w:rsidRPr="009620E3">
              <w:rPr>
                <w:rFonts w:ascii="NewJuneBook" w:hAnsi="NewJuneBook"/>
                <w:b/>
                <w:sz w:val="20"/>
              </w:rPr>
              <w:t>Referencia</w:t>
            </w:r>
            <w:proofErr w:type="spellEnd"/>
          </w:p>
        </w:tc>
        <w:tc>
          <w:tcPr>
            <w:tcW w:w="7056" w:type="dxa"/>
            <w:tcBorders>
              <w:bottom w:val="nil"/>
            </w:tcBorders>
            <w:vAlign w:val="center"/>
          </w:tcPr>
          <w:p w:rsidR="00470075" w:rsidRPr="009620E3" w:rsidRDefault="00555085" w:rsidP="00102DAB">
            <w:pPr>
              <w:pStyle w:val="TableParagraph"/>
              <w:spacing w:before="25"/>
              <w:ind w:left="59" w:right="57"/>
              <w:rPr>
                <w:rFonts w:ascii="NewJuneBook" w:hAnsi="NewJuneBook"/>
                <w:sz w:val="20"/>
                <w:lang w:val="es-MX"/>
              </w:rPr>
            </w:pPr>
            <w:r w:rsidRPr="009620E3">
              <w:rPr>
                <w:rFonts w:ascii="NewJuneBook" w:hAnsi="NewJuneBook"/>
                <w:sz w:val="20"/>
                <w:lang w:val="es-MX"/>
              </w:rPr>
              <w:t xml:space="preserve">Deberá ser llenado por dos personas que puedan atestiguar que el alumno es una persona confiable, honesta, que </w:t>
            </w:r>
            <w:bookmarkStart w:id="0" w:name="_GoBack"/>
            <w:bookmarkEnd w:id="0"/>
            <w:r w:rsidRPr="009620E3">
              <w:rPr>
                <w:rFonts w:ascii="NewJuneBook" w:hAnsi="NewJuneBook"/>
                <w:sz w:val="20"/>
                <w:lang w:val="es-MX"/>
              </w:rPr>
              <w:t xml:space="preserve">ha dedicado parte de su tiempo a actividades en beneficio a la sociedad; así mismo que posee cualidades para ser acreedor a la beca.  (Se aceptan evidencias como fotos, videos, artículos, periódicos, notas o reportajes).  No se considerarán horas destinadas a labor de </w:t>
            </w:r>
            <w:proofErr w:type="spellStart"/>
            <w:r w:rsidRPr="009620E3">
              <w:rPr>
                <w:rFonts w:ascii="NewJuneBook" w:hAnsi="NewJuneBook"/>
                <w:sz w:val="20"/>
                <w:lang w:val="es-MX"/>
              </w:rPr>
              <w:t>boy</w:t>
            </w:r>
            <w:proofErr w:type="spellEnd"/>
            <w:r w:rsidRPr="009620E3">
              <w:rPr>
                <w:rFonts w:ascii="NewJuneBook" w:hAnsi="NewJuneBook"/>
                <w:sz w:val="20"/>
                <w:lang w:val="es-MX"/>
              </w:rPr>
              <w:t xml:space="preserve"> scout o</w:t>
            </w:r>
            <w:r w:rsidRPr="009620E3">
              <w:rPr>
                <w:rFonts w:ascii="NewJuneBook" w:hAnsi="NewJuneBook"/>
                <w:spacing w:val="-33"/>
                <w:sz w:val="20"/>
                <w:lang w:val="es-MX"/>
              </w:rPr>
              <w:t xml:space="preserve"> </w:t>
            </w:r>
            <w:r w:rsidR="009620E3" w:rsidRPr="009620E3">
              <w:rPr>
                <w:rFonts w:ascii="NewJuneBook" w:hAnsi="NewJuneBook"/>
                <w:sz w:val="20"/>
                <w:lang w:val="es-MX"/>
              </w:rPr>
              <w:t>similares</w:t>
            </w:r>
            <w:r w:rsidR="00102DAB">
              <w:rPr>
                <w:rFonts w:ascii="NewJuneBook" w:hAnsi="NewJuneBook"/>
                <w:sz w:val="20"/>
                <w:lang w:val="es-MX"/>
              </w:rPr>
              <w:t xml:space="preserve"> </w:t>
            </w:r>
            <w:r w:rsidR="00102DAB" w:rsidRPr="009620E3">
              <w:rPr>
                <w:rFonts w:ascii="NewJuneBook" w:hAnsi="NewJuneBook"/>
                <w:sz w:val="20"/>
                <w:lang w:val="es-MX"/>
              </w:rPr>
              <w:t>(se deberá entregar escrito en computadora</w:t>
            </w:r>
            <w:r w:rsidR="00102DAB" w:rsidRPr="009620E3">
              <w:rPr>
                <w:rFonts w:ascii="NewJuneBook" w:hAnsi="NewJuneBook"/>
                <w:lang w:val="es-MX"/>
              </w:rPr>
              <w:t>)</w:t>
            </w:r>
            <w:r w:rsidR="00102DAB" w:rsidRPr="009620E3">
              <w:rPr>
                <w:rFonts w:ascii="NewJuneBook" w:hAnsi="NewJuneBook"/>
                <w:sz w:val="20"/>
                <w:lang w:val="es-MX"/>
              </w:rPr>
              <w:t>.</w:t>
            </w:r>
          </w:p>
        </w:tc>
        <w:tc>
          <w:tcPr>
            <w:tcW w:w="1166" w:type="dxa"/>
          </w:tcPr>
          <w:p w:rsidR="00470075" w:rsidRPr="009620E3" w:rsidRDefault="00470075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3F1C49" w:rsidRPr="00D80050" w:rsidTr="00102DAB">
        <w:trPr>
          <w:trHeight w:val="300"/>
        </w:trPr>
        <w:tc>
          <w:tcPr>
            <w:tcW w:w="1610" w:type="dxa"/>
            <w:vAlign w:val="center"/>
          </w:tcPr>
          <w:p w:rsidR="003F1C49" w:rsidRPr="000D7996" w:rsidRDefault="003F1C49" w:rsidP="009B7307">
            <w:pPr>
              <w:pStyle w:val="TableParagraph"/>
              <w:spacing w:before="34"/>
              <w:rPr>
                <w:rFonts w:ascii="NewJuneBook" w:hAnsi="NewJuneBook"/>
                <w:b/>
                <w:sz w:val="20"/>
                <w:lang w:val="es-MX"/>
              </w:rPr>
            </w:pPr>
            <w:r w:rsidRPr="000D7996">
              <w:rPr>
                <w:rFonts w:ascii="NewJuneBook" w:hAnsi="NewJuneBook"/>
                <w:b/>
                <w:sz w:val="20"/>
                <w:lang w:val="es-MX"/>
              </w:rPr>
              <w:t>Autorización</w:t>
            </w:r>
            <w:r>
              <w:rPr>
                <w:rFonts w:ascii="NewJuneBook" w:hAnsi="NewJuneBook"/>
                <w:b/>
                <w:sz w:val="20"/>
                <w:lang w:val="es-MX"/>
              </w:rPr>
              <w:t xml:space="preserve"> para compartir información</w:t>
            </w:r>
          </w:p>
        </w:tc>
        <w:tc>
          <w:tcPr>
            <w:tcW w:w="7056" w:type="dxa"/>
            <w:vAlign w:val="center"/>
          </w:tcPr>
          <w:p w:rsidR="003F1C49" w:rsidRPr="000D7996" w:rsidRDefault="003F1C49" w:rsidP="009B7307">
            <w:pPr>
              <w:pStyle w:val="TableParagraph"/>
              <w:spacing w:before="34"/>
              <w:rPr>
                <w:rFonts w:ascii="NewJuneBook" w:hAnsi="NewJuneBook"/>
                <w:sz w:val="20"/>
                <w:lang w:val="es-MX"/>
              </w:rPr>
            </w:pPr>
            <w:r w:rsidRPr="000D7996">
              <w:rPr>
                <w:rFonts w:ascii="NewJuneBook" w:hAnsi="NewJuneBook"/>
                <w:sz w:val="20"/>
                <w:lang w:val="es-MX"/>
              </w:rPr>
              <w:t>Formato de autorización para compartir información.</w:t>
            </w:r>
          </w:p>
        </w:tc>
        <w:tc>
          <w:tcPr>
            <w:tcW w:w="1166" w:type="dxa"/>
          </w:tcPr>
          <w:p w:rsidR="003F1C49" w:rsidRPr="009620E3" w:rsidRDefault="003F1C49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3F1C49" w:rsidRPr="00D80050" w:rsidTr="00102DAB">
        <w:trPr>
          <w:trHeight w:val="300"/>
        </w:trPr>
        <w:tc>
          <w:tcPr>
            <w:tcW w:w="1610" w:type="dxa"/>
            <w:vAlign w:val="center"/>
          </w:tcPr>
          <w:p w:rsidR="003F1C49" w:rsidRPr="000D7996" w:rsidRDefault="003F1C49" w:rsidP="009B7307">
            <w:pPr>
              <w:pStyle w:val="TableParagraph"/>
              <w:spacing w:before="34"/>
              <w:rPr>
                <w:rFonts w:ascii="NewJuneBook" w:hAnsi="NewJuneBook"/>
                <w:b/>
                <w:sz w:val="20"/>
                <w:lang w:val="es-MX"/>
              </w:rPr>
            </w:pPr>
            <w:r>
              <w:rPr>
                <w:rFonts w:ascii="NewJuneBook" w:hAnsi="NewJuneBook"/>
                <w:b/>
                <w:sz w:val="20"/>
                <w:lang w:val="es-MX"/>
              </w:rPr>
              <w:t>Autorización de uso de imagen</w:t>
            </w:r>
          </w:p>
        </w:tc>
        <w:tc>
          <w:tcPr>
            <w:tcW w:w="7056" w:type="dxa"/>
            <w:vAlign w:val="center"/>
          </w:tcPr>
          <w:p w:rsidR="003F1C49" w:rsidRPr="000D7996" w:rsidRDefault="003F1C49" w:rsidP="009B7307">
            <w:pPr>
              <w:pStyle w:val="TableParagraph"/>
              <w:spacing w:before="34"/>
              <w:rPr>
                <w:rFonts w:ascii="NewJuneBook" w:hAnsi="NewJuneBook"/>
                <w:sz w:val="20"/>
                <w:lang w:val="es-MX"/>
              </w:rPr>
            </w:pPr>
            <w:r>
              <w:rPr>
                <w:rFonts w:ascii="NewJuneBook" w:hAnsi="NewJuneBook"/>
                <w:sz w:val="20"/>
                <w:lang w:val="es-MX"/>
              </w:rPr>
              <w:t>Formato de autorización para usar o difundir imagen en videos o fotografías relacionadas con la UDEM</w:t>
            </w:r>
          </w:p>
        </w:tc>
        <w:tc>
          <w:tcPr>
            <w:tcW w:w="1166" w:type="dxa"/>
          </w:tcPr>
          <w:p w:rsidR="003F1C49" w:rsidRPr="009620E3" w:rsidRDefault="003F1C49">
            <w:pPr>
              <w:pStyle w:val="TableParagraph"/>
              <w:rPr>
                <w:rFonts w:ascii="NewJuneBook" w:hAnsi="NewJuneBook"/>
                <w:sz w:val="20"/>
                <w:lang w:val="es-MX"/>
              </w:rPr>
            </w:pPr>
          </w:p>
        </w:tc>
      </w:tr>
    </w:tbl>
    <w:p w:rsidR="00555085" w:rsidRPr="009620E3" w:rsidRDefault="00555085">
      <w:pPr>
        <w:rPr>
          <w:rFonts w:ascii="NewJuneBook" w:hAnsi="NewJuneBook"/>
          <w:lang w:val="es-MX"/>
        </w:rPr>
      </w:pPr>
    </w:p>
    <w:sectPr w:rsidR="00555085" w:rsidRPr="009620E3">
      <w:type w:val="continuous"/>
      <w:pgSz w:w="12240" w:h="15840"/>
      <w:pgMar w:top="70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JuneBook">
    <w:panose1 w:val="0200050303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0075"/>
    <w:rsid w:val="00102DAB"/>
    <w:rsid w:val="00334AD0"/>
    <w:rsid w:val="0039060D"/>
    <w:rsid w:val="003F1C49"/>
    <w:rsid w:val="00470075"/>
    <w:rsid w:val="0051568B"/>
    <w:rsid w:val="00555085"/>
    <w:rsid w:val="009620E3"/>
    <w:rsid w:val="00D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FA01FD41C7474C8243CEE9DD87F1D2" ma:contentTypeVersion="1" ma:contentTypeDescription="Crear nuevo documento." ma:contentTypeScope="" ma:versionID="56d8c06314551ee515ddbef93e215094">
  <xsd:schema xmlns:xsd="http://www.w3.org/2001/XMLSchema" xmlns:xs="http://www.w3.org/2001/XMLSchema" xmlns:p="http://schemas.microsoft.com/office/2006/metadata/properties" xmlns:ns1="http://schemas.microsoft.com/sharepoint/v3" xmlns:ns2="23076326-a9fc-4aad-bf1c-837fdf93886b" targetNamespace="http://schemas.microsoft.com/office/2006/metadata/properties" ma:root="true" ma:fieldsID="429a0ec51db843026a5e1d3cad7593b8" ns1:_="" ns2:_="">
    <xsd:import namespace="http://schemas.microsoft.com/sharepoint/v3"/>
    <xsd:import namespace="23076326-a9fc-4aad-bf1c-837fdf938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6326-a9fc-4aad-bf1c-837fdf9388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076326-a9fc-4aad-bf1c-837fdf93886b">NAETDKW2QWPA-1094-253</_dlc_DocId>
    <_dlc_DocIdUrl xmlns="23076326-a9fc-4aad-bf1c-837fdf93886b">
      <Url>http://editorweb.udem.edu.mx/Esp/Apoyos-financieros/_layouts/DocIdRedir.aspx?ID=NAETDKW2QWPA-1094-253</Url>
      <Description>NAETDKW2QWPA-1094-253</Description>
    </_dlc_DocIdUrl>
  </documentManagement>
</p:properties>
</file>

<file path=customXml/itemProps1.xml><?xml version="1.0" encoding="utf-8"?>
<ds:datastoreItem xmlns:ds="http://schemas.openxmlformats.org/officeDocument/2006/customXml" ds:itemID="{98BDB452-EA78-4D6F-A45D-08D89007CD0A}"/>
</file>

<file path=customXml/itemProps2.xml><?xml version="1.0" encoding="utf-8"?>
<ds:datastoreItem xmlns:ds="http://schemas.openxmlformats.org/officeDocument/2006/customXml" ds:itemID="{B86B033E-7B5A-4A4A-826A-0C878F5827F8}"/>
</file>

<file path=customXml/itemProps3.xml><?xml version="1.0" encoding="utf-8"?>
<ds:datastoreItem xmlns:ds="http://schemas.openxmlformats.org/officeDocument/2006/customXml" ds:itemID="{46F0D40E-FC80-491F-B04B-554511F9FA5E}"/>
</file>

<file path=customXml/itemProps4.xml><?xml version="1.0" encoding="utf-8"?>
<ds:datastoreItem xmlns:ds="http://schemas.openxmlformats.org/officeDocument/2006/customXml" ds:itemID="{8E31550B-AFBB-4836-9968-AB3A8E3BFE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Adriana López Delgado</dc:creator>
  <cp:lastModifiedBy>Eunice Kuri Marín</cp:lastModifiedBy>
  <cp:revision>7</cp:revision>
  <dcterms:created xsi:type="dcterms:W3CDTF">2017-11-02T11:15:00Z</dcterms:created>
  <dcterms:modified xsi:type="dcterms:W3CDTF">2018-11-12T17:27:00Z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2017-11-02T00:00:00Z</vt:filetime>
  </property>
  <property fmtid="{D5CDD505-2E9C-101B-9397-08002B2CF9AE}" pid="5" name="ContentTypeId">
    <vt:lpwstr>0x010100B1FA01FD41C7474C8243CEE9DD87F1D2</vt:lpwstr>
  </property>
  <property fmtid="{D5CDD505-2E9C-101B-9397-08002B2CF9AE}" pid="6" name="_dlc_DocIdItemGuid">
    <vt:lpwstr>1d9cabea-fc56-4615-9942-4cd556fa4c5c</vt:lpwstr>
  </property>
</Properties>
</file>